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9F" w:rsidRPr="00EA629F" w:rsidRDefault="00EA629F" w:rsidP="00EA6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____</w:t>
      </w:r>
    </w:p>
    <w:p w:rsidR="00E15A8F" w:rsidRPr="00E745C2" w:rsidRDefault="00E15A8F" w:rsidP="00E1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 зада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ний по дисциплине «</w:t>
      </w:r>
      <w:r w:rsidR="0015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Родная л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итература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15A8F" w:rsidRPr="005D0BAD" w:rsidRDefault="00B81BFA" w:rsidP="00E1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_</w:t>
      </w:r>
      <w:r w:rsidR="00C043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УМ-21 и УМ-21-2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15A8F" w:rsidRPr="005D0BA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__</w:t>
      </w:r>
      <w:r w:rsidR="00F33BE8" w:rsidRPr="005D0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Нина Георгиевна</w:t>
      </w:r>
    </w:p>
    <w:p w:rsidR="00E15A8F" w:rsidRPr="005D0BA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A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r w:rsidRPr="005D0B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Start"/>
      <w:r w:rsidR="00A663D8" w:rsidRPr="005D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BE8" w:rsidRPr="005D0B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proofErr w:type="gramEnd"/>
      <w:r w:rsidR="00F33BE8" w:rsidRPr="005D0B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semmenova</w:t>
      </w:r>
      <w:proofErr w:type="spellEnd"/>
      <w:r w:rsidR="00F33BE8" w:rsidRPr="005D0BA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F33BE8" w:rsidRPr="005D0B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F33BE8" w:rsidRPr="005D0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33BE8" w:rsidRPr="005D0B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15A8F" w:rsidRPr="005D0BA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ЗАНЯТИЯ: ___</w:t>
      </w:r>
      <w:r w:rsidR="00C04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14.06</w:t>
      </w:r>
      <w:r w:rsidR="00F33BE8" w:rsidRPr="005D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Pr="005D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</w:p>
    <w:p w:rsidR="003D50F0" w:rsidRPr="003D50F0" w:rsidRDefault="00E15A8F" w:rsidP="00E15A8F">
      <w:pPr>
        <w:spacing w:after="0" w:line="240" w:lineRule="auto"/>
        <w:rPr>
          <w:rStyle w:val="a9"/>
          <w:rFonts w:ascii="Times New Roman" w:hAnsi="Times New Roman"/>
          <w:sz w:val="28"/>
          <w:szCs w:val="28"/>
          <w:lang w:eastAsia="ru-RU"/>
        </w:rPr>
      </w:pPr>
      <w:r w:rsidRPr="005D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5D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0F0" w:rsidRPr="003D50F0">
        <w:rPr>
          <w:rStyle w:val="a9"/>
          <w:rFonts w:ascii="Times New Roman" w:hAnsi="Times New Roman"/>
          <w:sz w:val="28"/>
          <w:szCs w:val="28"/>
          <w:lang w:eastAsia="ru-RU"/>
        </w:rPr>
        <w:t>Л. Юзефович. Страницы биографии и обзор творчества писателя.</w:t>
      </w:r>
    </w:p>
    <w:p w:rsidR="00721A29" w:rsidRPr="003D50F0" w:rsidRDefault="00F14892" w:rsidP="00E1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Прочитать.</w:t>
      </w:r>
      <w:r w:rsidR="00F46899" w:rsidRPr="003D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A29" w:rsidRPr="003D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Законспектировать. </w:t>
      </w:r>
      <w:bookmarkStart w:id="0" w:name="_GoBack"/>
      <w:bookmarkEnd w:id="0"/>
      <w:r w:rsidRPr="003D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Пересказать.</w:t>
      </w:r>
    </w:p>
    <w:p w:rsidR="00E15A8F" w:rsidRPr="003D50F0" w:rsidRDefault="00F46899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A8F" w:rsidRPr="003D5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выполнение задания:__</w:t>
      </w:r>
      <w:r w:rsidR="009A2552" w:rsidRPr="003D50F0">
        <w:rPr>
          <w:rFonts w:ascii="Times New Roman" w:eastAsia="Times New Roman" w:hAnsi="Times New Roman" w:cs="Times New Roman"/>
          <w:sz w:val="28"/>
          <w:szCs w:val="28"/>
          <w:lang w:eastAsia="ru-RU"/>
        </w:rPr>
        <w:t>2_учебных часа</w:t>
      </w:r>
    </w:p>
    <w:p w:rsidR="00E15A8F" w:rsidRPr="003D50F0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сдачи</w:t>
      </w:r>
      <w:r w:rsidR="00C0430D" w:rsidRPr="003D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14.06</w:t>
      </w:r>
      <w:r w:rsidR="00F33BE8" w:rsidRPr="003D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.2022.</w:t>
      </w:r>
    </w:p>
    <w:p w:rsidR="00157921" w:rsidRPr="003D50F0" w:rsidRDefault="00E15A8F" w:rsidP="00157921">
      <w:pPr>
        <w:shd w:val="clear" w:color="auto" w:fill="FFFFFF"/>
        <w:spacing w:after="0" w:line="240" w:lineRule="auto"/>
        <w:ind w:firstLine="709"/>
        <w:jc w:val="center"/>
        <w:rPr>
          <w:rStyle w:val="a9"/>
          <w:rFonts w:ascii="Times New Roman" w:hAnsi="Times New Roman"/>
          <w:sz w:val="28"/>
          <w:szCs w:val="28"/>
          <w:lang w:eastAsia="ru-RU"/>
        </w:rPr>
      </w:pPr>
      <w:r w:rsidRPr="003D50F0">
        <w:rPr>
          <w:rFonts w:ascii="Times New Roman" w:eastAsia="Times New Roman" w:hAnsi="Times New Roman"/>
          <w:b/>
          <w:sz w:val="28"/>
          <w:szCs w:val="28"/>
          <w:lang w:eastAsia="ru-RU"/>
        </w:rPr>
        <w:t>Текст зад</w:t>
      </w:r>
      <w:r w:rsidR="00B7196D" w:rsidRPr="003D50F0">
        <w:rPr>
          <w:rFonts w:ascii="Times New Roman" w:hAnsi="Times New Roman"/>
          <w:b/>
          <w:bCs/>
          <w:sz w:val="28"/>
          <w:szCs w:val="28"/>
        </w:rPr>
        <w:t>ания:</w:t>
      </w:r>
      <w:r w:rsidR="00157921" w:rsidRPr="003D50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57921" w:rsidRPr="003D50F0" w:rsidRDefault="00157921" w:rsidP="001579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0F0">
        <w:rPr>
          <w:b/>
          <w:bCs/>
          <w:sz w:val="28"/>
          <w:szCs w:val="28"/>
        </w:rPr>
        <w:t>Леонид Абрамович Юзефович</w:t>
      </w:r>
      <w:r w:rsidRPr="003D50F0">
        <w:rPr>
          <w:sz w:val="28"/>
          <w:szCs w:val="28"/>
        </w:rPr>
        <w:t> — русский писатель и сценарист, историк, кандидат исторических наук. Автор детективных и исторических романов.</w:t>
      </w:r>
    </w:p>
    <w:p w:rsidR="00157921" w:rsidRPr="003D50F0" w:rsidRDefault="00157921" w:rsidP="001579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0F0">
        <w:rPr>
          <w:sz w:val="28"/>
          <w:szCs w:val="28"/>
        </w:rPr>
        <w:t xml:space="preserve">Леонид Юзефович родился в 1947 году в Москве, но детство и юность прожил в Перми. После окончания исторического факультета Пермского университета (1970) служил в армии в Забайкалье (1970 - 1972). В армии впервые заинтересовался буддизмом, Монголией, биографией барона </w:t>
      </w:r>
      <w:proofErr w:type="spellStart"/>
      <w:r w:rsidRPr="003D50F0">
        <w:rPr>
          <w:sz w:val="28"/>
          <w:szCs w:val="28"/>
        </w:rPr>
        <w:t>Унгерна</w:t>
      </w:r>
      <w:proofErr w:type="spellEnd"/>
      <w:r w:rsidRPr="003D50F0">
        <w:rPr>
          <w:sz w:val="28"/>
          <w:szCs w:val="28"/>
        </w:rPr>
        <w:t>, написал первый исторический роман, до сих пор не опубликованный. С 1975 года по настоящее время работает учителем истории в средней школе. В 1981 году защитил кандидатскую диссертацию по русскому дипломатическому этикету XV—XVII веков.</w:t>
      </w:r>
    </w:p>
    <w:p w:rsidR="00157921" w:rsidRPr="003D50F0" w:rsidRDefault="00157921" w:rsidP="001579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0F0">
        <w:rPr>
          <w:sz w:val="28"/>
          <w:szCs w:val="28"/>
        </w:rPr>
        <w:t xml:space="preserve">Литературный дебют состоялся в 1977 году в журнале «Урал»: повесть «Обручение с вольностью», но дальнейшая литературная карьера развивалась неровно. Много печатался во второй половине 1980-х, запомнился как автор документального романа о бароне </w:t>
      </w:r>
      <w:proofErr w:type="spellStart"/>
      <w:r w:rsidRPr="003D50F0">
        <w:rPr>
          <w:sz w:val="28"/>
          <w:szCs w:val="28"/>
        </w:rPr>
        <w:t>Унгерне</w:t>
      </w:r>
      <w:proofErr w:type="spellEnd"/>
      <w:r w:rsidRPr="003D50F0">
        <w:rPr>
          <w:sz w:val="28"/>
          <w:szCs w:val="28"/>
        </w:rPr>
        <w:t xml:space="preserve"> «Самодержец пустыни» (1993). По словам Юзефовича, Виктор Пелевин признавался ему, что использовал эту книгу, когда писал роман «Чапаев и Пустота», один из героев которого — барон </w:t>
      </w:r>
      <w:proofErr w:type="spellStart"/>
      <w:r w:rsidRPr="003D50F0">
        <w:rPr>
          <w:sz w:val="28"/>
          <w:szCs w:val="28"/>
        </w:rPr>
        <w:t>Юнгерн</w:t>
      </w:r>
      <w:proofErr w:type="spellEnd"/>
      <w:r w:rsidRPr="003D50F0">
        <w:rPr>
          <w:sz w:val="28"/>
          <w:szCs w:val="28"/>
        </w:rPr>
        <w:t>.</w:t>
      </w:r>
    </w:p>
    <w:p w:rsidR="00157921" w:rsidRPr="003D50F0" w:rsidRDefault="00157921" w:rsidP="001579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0F0">
        <w:rPr>
          <w:sz w:val="28"/>
          <w:szCs w:val="28"/>
        </w:rPr>
        <w:t>Известность к Юзефовичу пришла только в 2001 году после издания цикла исторических детективов о сыщике Иване Путилине, которые получили хорошие отзывы у критиков, хотя неизбежно сравнивались с книгами Акунина. Юзефович говорил: «…</w:t>
      </w:r>
      <w:r w:rsidRPr="003D50F0">
        <w:rPr>
          <w:i/>
          <w:sz w:val="28"/>
          <w:szCs w:val="28"/>
        </w:rPr>
        <w:t xml:space="preserve">я дарил свою книгу одному его очень близкому приятелю. Это было очень давно, </w:t>
      </w:r>
      <w:proofErr w:type="gramStart"/>
      <w:r w:rsidRPr="003D50F0">
        <w:rPr>
          <w:i/>
          <w:sz w:val="28"/>
          <w:szCs w:val="28"/>
        </w:rPr>
        <w:t>ещё</w:t>
      </w:r>
      <w:proofErr w:type="gramEnd"/>
      <w:r w:rsidRPr="003D50F0">
        <w:rPr>
          <w:i/>
          <w:sz w:val="28"/>
          <w:szCs w:val="28"/>
        </w:rPr>
        <w:t xml:space="preserve"> когда не вышло ни одной его книжки. Совпадение прямое там есть только одно — мне дочь говорила — фамилия ротмистра </w:t>
      </w:r>
      <w:proofErr w:type="spellStart"/>
      <w:r w:rsidRPr="003D50F0">
        <w:rPr>
          <w:i/>
          <w:sz w:val="28"/>
          <w:szCs w:val="28"/>
        </w:rPr>
        <w:t>Зейдлица</w:t>
      </w:r>
      <w:proofErr w:type="spellEnd"/>
      <w:r w:rsidRPr="003D50F0">
        <w:rPr>
          <w:i/>
          <w:sz w:val="28"/>
          <w:szCs w:val="28"/>
        </w:rPr>
        <w:t>. Я её взял из газет. Я думаю, это просто восходит к одному источнику</w:t>
      </w:r>
      <w:r w:rsidRPr="003D50F0">
        <w:rPr>
          <w:sz w:val="28"/>
          <w:szCs w:val="28"/>
        </w:rPr>
        <w:t>».</w:t>
      </w:r>
    </w:p>
    <w:p w:rsidR="00157921" w:rsidRPr="003D50F0" w:rsidRDefault="00157921" w:rsidP="001579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0F0">
        <w:rPr>
          <w:sz w:val="28"/>
          <w:szCs w:val="28"/>
        </w:rPr>
        <w:t>В 2002 году появился детективный роман «</w:t>
      </w:r>
      <w:proofErr w:type="spellStart"/>
      <w:r w:rsidRPr="003D50F0">
        <w:rPr>
          <w:sz w:val="28"/>
          <w:szCs w:val="28"/>
        </w:rPr>
        <w:t>Казароза</w:t>
      </w:r>
      <w:proofErr w:type="spellEnd"/>
      <w:r w:rsidRPr="003D50F0">
        <w:rPr>
          <w:sz w:val="28"/>
          <w:szCs w:val="28"/>
        </w:rPr>
        <w:t xml:space="preserve">», действие которого происходит в 1920 году в Перми. Роман тоже был высоко оценён критикой и вышел в финал престижного конкурса — премии «Русский </w:t>
      </w:r>
      <w:proofErr w:type="spellStart"/>
      <w:r w:rsidRPr="003D50F0">
        <w:rPr>
          <w:sz w:val="28"/>
          <w:szCs w:val="28"/>
        </w:rPr>
        <w:t>Букер</w:t>
      </w:r>
      <w:proofErr w:type="spellEnd"/>
      <w:r w:rsidRPr="003D50F0">
        <w:rPr>
          <w:sz w:val="28"/>
          <w:szCs w:val="28"/>
        </w:rPr>
        <w:t>».</w:t>
      </w:r>
    </w:p>
    <w:p w:rsidR="00157921" w:rsidRPr="003D50F0" w:rsidRDefault="00157921" w:rsidP="001579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0F0">
        <w:rPr>
          <w:sz w:val="28"/>
          <w:szCs w:val="28"/>
        </w:rPr>
        <w:t>Юзефович с молодости писал стихи, однако читатель впервые познакомился с ними в 2003 году, когда в журнале «Знамя» была опубликована подборка под названием «</w:t>
      </w:r>
      <w:proofErr w:type="spellStart"/>
      <w:r w:rsidRPr="003D50F0">
        <w:rPr>
          <w:sz w:val="28"/>
          <w:szCs w:val="28"/>
        </w:rPr>
        <w:t>Кяхтинский</w:t>
      </w:r>
      <w:proofErr w:type="spellEnd"/>
      <w:r w:rsidRPr="003D50F0">
        <w:rPr>
          <w:sz w:val="28"/>
          <w:szCs w:val="28"/>
        </w:rPr>
        <w:t xml:space="preserve"> тракт». </w:t>
      </w:r>
    </w:p>
    <w:p w:rsidR="00157921" w:rsidRPr="003D50F0" w:rsidRDefault="00157921" w:rsidP="001579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0F0">
        <w:rPr>
          <w:sz w:val="28"/>
          <w:szCs w:val="28"/>
        </w:rPr>
        <w:t>В последние годы Юзефович работает для телевидения: он написал оригинальный сценарий сериала «Гибель империи» (2004) о работе контрразведки в Петрограде времён</w:t>
      </w:r>
      <w:proofErr w:type="gramStart"/>
      <w:r w:rsidRPr="003D50F0">
        <w:rPr>
          <w:sz w:val="28"/>
          <w:szCs w:val="28"/>
        </w:rPr>
        <w:t xml:space="preserve"> П</w:t>
      </w:r>
      <w:proofErr w:type="gramEnd"/>
      <w:r w:rsidRPr="003D50F0">
        <w:rPr>
          <w:sz w:val="28"/>
          <w:szCs w:val="28"/>
        </w:rPr>
        <w:t>ервой мировой войны и революции, а также сценарии к сериалам, поставленным по его книгам.</w:t>
      </w:r>
    </w:p>
    <w:p w:rsidR="00157921" w:rsidRPr="003D50F0" w:rsidRDefault="00157921" w:rsidP="001579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0F0">
        <w:rPr>
          <w:sz w:val="28"/>
          <w:szCs w:val="28"/>
        </w:rPr>
        <w:t xml:space="preserve">В 2009 году вышел роман Юзефовича «Журавли и карлики», ставший одним из самых ярких литературных событий года, а также принесший автору премию «Большая книга» и вошедший в </w:t>
      </w:r>
      <w:proofErr w:type="spellStart"/>
      <w:proofErr w:type="gramStart"/>
      <w:r w:rsidRPr="003D50F0">
        <w:rPr>
          <w:sz w:val="28"/>
          <w:szCs w:val="28"/>
        </w:rPr>
        <w:t>шорт-лист</w:t>
      </w:r>
      <w:proofErr w:type="spellEnd"/>
      <w:proofErr w:type="gramEnd"/>
      <w:r w:rsidRPr="003D50F0">
        <w:rPr>
          <w:sz w:val="28"/>
          <w:szCs w:val="28"/>
        </w:rPr>
        <w:t xml:space="preserve"> «Русского </w:t>
      </w:r>
      <w:proofErr w:type="spellStart"/>
      <w:r w:rsidRPr="003D50F0">
        <w:rPr>
          <w:sz w:val="28"/>
          <w:szCs w:val="28"/>
        </w:rPr>
        <w:t>Букера</w:t>
      </w:r>
      <w:proofErr w:type="spellEnd"/>
      <w:r w:rsidRPr="003D50F0">
        <w:rPr>
          <w:sz w:val="28"/>
          <w:szCs w:val="28"/>
        </w:rPr>
        <w:t xml:space="preserve">». Действие романа </w:t>
      </w:r>
      <w:r w:rsidRPr="003D50F0">
        <w:rPr>
          <w:sz w:val="28"/>
          <w:szCs w:val="28"/>
        </w:rPr>
        <w:lastRenderedPageBreak/>
        <w:t>происходит в Европе XVII века, Москве 1993 года и Монголии 2004 года. Сам автор отозвался о романе как о, возможно, последнем - в дальнейшем Юзефович собирается писать историко-документальные произведения.</w:t>
      </w:r>
    </w:p>
    <w:p w:rsidR="00157921" w:rsidRPr="003D50F0" w:rsidRDefault="00157921" w:rsidP="001579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0F0">
        <w:rPr>
          <w:sz w:val="28"/>
          <w:szCs w:val="28"/>
        </w:rPr>
        <w:t xml:space="preserve">В 2010 году вышло второе издание исторического исследования о бароне </w:t>
      </w:r>
      <w:proofErr w:type="spellStart"/>
      <w:r w:rsidRPr="003D50F0">
        <w:rPr>
          <w:sz w:val="28"/>
          <w:szCs w:val="28"/>
        </w:rPr>
        <w:t>Унгерне</w:t>
      </w:r>
      <w:proofErr w:type="spellEnd"/>
      <w:r w:rsidRPr="003D50F0">
        <w:rPr>
          <w:sz w:val="28"/>
          <w:szCs w:val="28"/>
        </w:rPr>
        <w:t xml:space="preserve"> «Самодержец пустыни». Издание переработано, расширено почти вдвое и содержит более 70 иллюстраций. Юзефович сказал в интервью журналу «</w:t>
      </w:r>
      <w:proofErr w:type="spellStart"/>
      <w:r w:rsidRPr="003D50F0">
        <w:rPr>
          <w:sz w:val="28"/>
          <w:szCs w:val="28"/>
        </w:rPr>
        <w:t>Шо</w:t>
      </w:r>
      <w:proofErr w:type="spellEnd"/>
      <w:r w:rsidRPr="003D50F0">
        <w:rPr>
          <w:sz w:val="28"/>
          <w:szCs w:val="28"/>
        </w:rPr>
        <w:t>»: «</w:t>
      </w:r>
      <w:r w:rsidRPr="003D50F0">
        <w:rPr>
          <w:i/>
          <w:sz w:val="28"/>
          <w:szCs w:val="28"/>
        </w:rPr>
        <w:t>Главная книга моей жизни, наверное, все же — «Самодержец пустыни».</w:t>
      </w:r>
    </w:p>
    <w:p w:rsidR="00F41464" w:rsidRDefault="00157921" w:rsidP="0015792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D50F0">
        <w:rPr>
          <w:sz w:val="28"/>
          <w:szCs w:val="28"/>
        </w:rPr>
        <w:t>Книги Юзефовича переведены на французский, немецкий, итальянский, французский, польский, испанский языки.</w:t>
      </w:r>
      <w:r w:rsidR="00F41464" w:rsidRPr="00F41464">
        <w:t xml:space="preserve"> </w:t>
      </w:r>
    </w:p>
    <w:p w:rsidR="00157921" w:rsidRDefault="00F41464" w:rsidP="001579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" w:history="1">
        <w:r w:rsidRPr="0024638F">
          <w:rPr>
            <w:rStyle w:val="a4"/>
            <w:sz w:val="28"/>
            <w:szCs w:val="28"/>
          </w:rPr>
          <w:t>https://knijky.ru/books/kazaroza.Чтение</w:t>
        </w:r>
      </w:hyperlink>
      <w:r>
        <w:rPr>
          <w:sz w:val="28"/>
          <w:szCs w:val="28"/>
        </w:rPr>
        <w:t xml:space="preserve"> с1по 10 стр.</w:t>
      </w:r>
    </w:p>
    <w:p w:rsidR="00F41464" w:rsidRPr="003D50F0" w:rsidRDefault="00F41464" w:rsidP="001579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5A8F" w:rsidRPr="003D50F0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8F" w:rsidRPr="003D50F0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 </w:t>
      </w:r>
      <w:proofErr w:type="spellStart"/>
      <w:r w:rsidRPr="003D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ответа</w:t>
      </w:r>
      <w:proofErr w:type="gramStart"/>
      <w:r w:rsidR="00F33BE8" w:rsidRPr="003D50F0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="00F33BE8" w:rsidRPr="003D50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исьменный</w:t>
      </w:r>
      <w:proofErr w:type="spellEnd"/>
      <w:r w:rsidR="00F33BE8" w:rsidRPr="003D5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EDE" w:rsidRPr="003D50F0" w:rsidRDefault="00CB2EDE" w:rsidP="00CB2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2EDE" w:rsidRPr="003D50F0" w:rsidSect="008C3ED6">
      <w:pgSz w:w="11907" w:h="16839" w:code="9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64BC"/>
    <w:rsid w:val="00015597"/>
    <w:rsid w:val="000479D0"/>
    <w:rsid w:val="00157921"/>
    <w:rsid w:val="00171458"/>
    <w:rsid w:val="0022031A"/>
    <w:rsid w:val="00231378"/>
    <w:rsid w:val="00330474"/>
    <w:rsid w:val="003B41AE"/>
    <w:rsid w:val="003C19B1"/>
    <w:rsid w:val="003D50F0"/>
    <w:rsid w:val="003E0A7D"/>
    <w:rsid w:val="00490C34"/>
    <w:rsid w:val="004F03C4"/>
    <w:rsid w:val="00512834"/>
    <w:rsid w:val="00560FF6"/>
    <w:rsid w:val="0058016E"/>
    <w:rsid w:val="00596DC1"/>
    <w:rsid w:val="005A35E8"/>
    <w:rsid w:val="005B743C"/>
    <w:rsid w:val="005D0BAD"/>
    <w:rsid w:val="0063463E"/>
    <w:rsid w:val="00686BAF"/>
    <w:rsid w:val="006A3583"/>
    <w:rsid w:val="006F27E9"/>
    <w:rsid w:val="007173A6"/>
    <w:rsid w:val="00721A29"/>
    <w:rsid w:val="007C6CC6"/>
    <w:rsid w:val="00802C30"/>
    <w:rsid w:val="008A2431"/>
    <w:rsid w:val="008C3ED6"/>
    <w:rsid w:val="00953ADF"/>
    <w:rsid w:val="009718DC"/>
    <w:rsid w:val="00986E91"/>
    <w:rsid w:val="009A2552"/>
    <w:rsid w:val="009D00AD"/>
    <w:rsid w:val="00A37255"/>
    <w:rsid w:val="00A663D8"/>
    <w:rsid w:val="00A72270"/>
    <w:rsid w:val="00B2261C"/>
    <w:rsid w:val="00B7196D"/>
    <w:rsid w:val="00B81BFA"/>
    <w:rsid w:val="00BE1615"/>
    <w:rsid w:val="00C00E18"/>
    <w:rsid w:val="00C0430D"/>
    <w:rsid w:val="00C577F3"/>
    <w:rsid w:val="00C82C96"/>
    <w:rsid w:val="00CB2EDE"/>
    <w:rsid w:val="00CB4C1B"/>
    <w:rsid w:val="00CF6FD6"/>
    <w:rsid w:val="00D24863"/>
    <w:rsid w:val="00D73E79"/>
    <w:rsid w:val="00DB0096"/>
    <w:rsid w:val="00DF470A"/>
    <w:rsid w:val="00E15A8F"/>
    <w:rsid w:val="00E576DC"/>
    <w:rsid w:val="00E85445"/>
    <w:rsid w:val="00E960A5"/>
    <w:rsid w:val="00EA629F"/>
    <w:rsid w:val="00F14892"/>
    <w:rsid w:val="00F33BE8"/>
    <w:rsid w:val="00F41464"/>
    <w:rsid w:val="00F46899"/>
    <w:rsid w:val="00F564BC"/>
    <w:rsid w:val="00F5664F"/>
    <w:rsid w:val="00FA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E1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9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577F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C5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579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nijky.ru/books/kazaroza.&#1063;&#1090;&#1077;&#1085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Екатерина Александровна</dc:creator>
  <cp:keywords/>
  <dc:description/>
  <cp:lastModifiedBy>Serg</cp:lastModifiedBy>
  <cp:revision>30</cp:revision>
  <cp:lastPrinted>2020-03-18T09:34:00Z</cp:lastPrinted>
  <dcterms:created xsi:type="dcterms:W3CDTF">2020-10-14T06:45:00Z</dcterms:created>
  <dcterms:modified xsi:type="dcterms:W3CDTF">2022-06-12T15:00:00Z</dcterms:modified>
</cp:coreProperties>
</file>